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0F7C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20160607</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0F7C2E">
        <w:t>Pada hari ini, hari Senin</w:t>
      </w:r>
      <w:r w:rsidR="00B41832" w:rsidRPr="00185373">
        <w:t xml:space="preserve"> tanggal </w:t>
      </w:r>
      <w:r w:rsidR="000F7C2E">
        <w:t>Tujuh Juni</w:t>
      </w:r>
      <w:r w:rsidR="00B41832" w:rsidRPr="00185373">
        <w:t xml:space="preserve"> </w:t>
      </w:r>
      <w:r w:rsidR="000F7C2E">
        <w:t>Dua Ribu Enam Belas (7-6-2016</w:t>
      </w:r>
      <w:r w:rsidR="00B41832" w:rsidRPr="00185373">
        <w:t>)</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0F7C2E">
        <w:t>Muawan</w:t>
      </w:r>
      <w:r w:rsidRPr="00185373">
        <w:t xml:space="preserve"> Sarjana Hukum, Notaris di </w:t>
      </w:r>
      <w:r w:rsidR="000F7C2E">
        <w:t>Mampang Perapatan</w:t>
      </w:r>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000F7C2E">
        <w:t>Nyonya Tiara</w:t>
      </w:r>
      <w:bookmarkStart w:id="0" w:name="_GoBack"/>
      <w:bookmarkEnd w:id="0"/>
      <w:r w:rsidRPr="00185373">
        <w:t>,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CCCCCC, lahir di Jakarta, pada tanggal enam September seribu </w:t>
      </w:r>
      <w:r w:rsidRPr="00185373">
        <w:lastRenderedPageBreak/>
        <w:t>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atau memindahkan hak atas saham itu kepada seorang warga negara </w:t>
      </w:r>
      <w:r w:rsidRPr="00185373">
        <w:lastRenderedPageBreak/>
        <w:t>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atau menjadikan jaminan 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lastRenderedPageBreak/>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lastRenderedPageBreak/>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 xml:space="preserve">Apabila suara yang setuju dan yang tidak setuju berimbang maka ketua Rapat </w:t>
      </w:r>
      <w:r w:rsidRPr="00185373">
        <w:lastRenderedPageBreak/>
        <w:t>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 xml:space="preserve">Pemberhentian sementara itu harus diberitahukan kepada yang bersangkutan, </w:t>
      </w:r>
      <w:r w:rsidRPr="00185373">
        <w:lastRenderedPageBreak/>
        <w:t>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lastRenderedPageBreak/>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tambahan 1 (satu) suara untuk setiap anggota Komisaris lainnya yang </w:t>
      </w:r>
      <w:r w:rsidRPr="00185373">
        <w:lastRenderedPageBreak/>
        <w:t>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Pengesahan perhitungan tahunan oleh Rapat Umum Pemegang Saham tahunan </w:t>
      </w:r>
      <w:r w:rsidRPr="00185373">
        <w:lastRenderedPageBreak/>
        <w:t>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0F7C2E"/>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7378</Words>
  <Characters>42060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2016-06-07T07:41:00Z</dcterms:created>
  <dcterms:modified xsi:type="dcterms:W3CDTF">2016-06-07T07:41:00Z</dcterms:modified>
</cp:coreProperties>
</file>